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F3C57" w14:textId="77777777" w:rsidR="00F940C6" w:rsidRDefault="00ED3D47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TÍTULO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EM LETRA MAIÚSCULA, FONTE TIMES NEW ROMAN, TAMANHO 12, EM NEGRITO, CENTRALIZADO)</w:t>
      </w:r>
    </w:p>
    <w:p w14:paraId="3B2AE133" w14:textId="77777777" w:rsidR="00F940C6" w:rsidRDefault="00ED3D47">
      <w:pPr>
        <w:tabs>
          <w:tab w:val="left" w:pos="6720"/>
        </w:tabs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770E2449" w14:textId="77777777" w:rsidR="00F940C6" w:rsidRDefault="00ED3D47">
      <w:pPr>
        <w:jc w:val="right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Autor</w:t>
      </w:r>
    </w:p>
    <w:p w14:paraId="7492FEA6" w14:textId="77777777" w:rsidR="00F940C6" w:rsidRDefault="00ED3D47">
      <w:pPr>
        <w:jc w:val="right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Instituição</w:t>
      </w:r>
    </w:p>
    <w:p w14:paraId="46402981" w14:textId="77777777" w:rsidR="00F940C6" w:rsidRDefault="00ED3D47">
      <w:pPr>
        <w:jc w:val="right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E-mail</w:t>
      </w:r>
    </w:p>
    <w:p w14:paraId="268515CD" w14:textId="77777777" w:rsidR="00F940C6" w:rsidRDefault="00F940C6">
      <w:pPr>
        <w:jc w:val="right"/>
        <w:rPr>
          <w:rFonts w:ascii="Times New Roman" w:eastAsia="Times New Roman" w:hAnsi="Times New Roman" w:cs="Times New Roman"/>
          <w:i/>
          <w:iCs/>
          <w:color w:val="000000"/>
        </w:rPr>
      </w:pPr>
    </w:p>
    <w:p w14:paraId="5AA22E71" w14:textId="77777777" w:rsidR="00F940C6" w:rsidRDefault="00ED3D47">
      <w:pPr>
        <w:jc w:val="right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Coautor 1</w:t>
      </w:r>
    </w:p>
    <w:p w14:paraId="1ADC7E25" w14:textId="77777777" w:rsidR="00F940C6" w:rsidRDefault="00ED3D47">
      <w:pPr>
        <w:jc w:val="right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Instituição</w:t>
      </w:r>
    </w:p>
    <w:p w14:paraId="17E003CC" w14:textId="77777777" w:rsidR="00F940C6" w:rsidRDefault="00ED3D47">
      <w:pPr>
        <w:jc w:val="right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E-mail</w:t>
      </w:r>
    </w:p>
    <w:p w14:paraId="07FE5EFD" w14:textId="77777777" w:rsidR="00F940C6" w:rsidRDefault="00F940C6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48EB407" w14:textId="77777777" w:rsidR="00F940C6" w:rsidRDefault="00ED3D47">
      <w:pPr>
        <w:jc w:val="right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Coautor 2</w:t>
      </w:r>
    </w:p>
    <w:p w14:paraId="319D3926" w14:textId="77777777" w:rsidR="00F940C6" w:rsidRDefault="00ED3D47">
      <w:pPr>
        <w:jc w:val="right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Instituição</w:t>
      </w:r>
    </w:p>
    <w:p w14:paraId="77A64104" w14:textId="77777777" w:rsidR="00F940C6" w:rsidRDefault="00ED3D47">
      <w:pPr>
        <w:tabs>
          <w:tab w:val="left" w:pos="5448"/>
          <w:tab w:val="right" w:pos="9071"/>
        </w:tabs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</w:rPr>
        <w:tab/>
        <w:t>E-mail</w:t>
      </w:r>
    </w:p>
    <w:p w14:paraId="40192AF8" w14:textId="77777777" w:rsidR="00F940C6" w:rsidRDefault="00F940C6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09230F5" w14:textId="77777777" w:rsidR="00F940C6" w:rsidRDefault="00ED3D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Normas do resumo expandido – </w:t>
      </w:r>
      <w:r>
        <w:rPr>
          <w:rFonts w:ascii="Times New Roman" w:eastAsia="Times New Roman" w:hAnsi="Times New Roman" w:cs="Times New Roman"/>
          <w:sz w:val="24"/>
          <w:szCs w:val="24"/>
        </w:rPr>
        <w:t>O texto deverá conter de 4 a 5 laudas, incluindo as Referências. O tamanho do texto é 12, fonte Times New Roman, justificado com entrelinhas em espaço 1,5 e com margens superior, inferior e laterais de 2,5cm, para impressão em papel A4 (21,0cm X 29,7cm). N</w:t>
      </w:r>
      <w:r>
        <w:rPr>
          <w:rFonts w:ascii="Times New Roman" w:eastAsia="Times New Roman" w:hAnsi="Times New Roman" w:cs="Times New Roman"/>
          <w:sz w:val="24"/>
          <w:szCs w:val="24"/>
        </w:rPr>
        <w:t>ão inserir espaços entre os parágrafos. Não use notas de rodapé. São permitidos até 3 autores sendo que pelo menos um deles deve ter a titulação de mestre ou doutor.</w:t>
      </w:r>
    </w:p>
    <w:p w14:paraId="236CD7B6" w14:textId="77777777" w:rsidR="00F940C6" w:rsidRDefault="00ED3D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Elaborar um texto sobre a temática que será exposta pelos(as) autores(as) contendo como subtítulos alinhados à esquerda e em negrito,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Introdução, Metodologia, Desenvolvimento, Resultados e Conclusões</w:t>
      </w:r>
      <w: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Usar itálico para estrangeirismos e para títulos de obr</w:t>
      </w:r>
      <w:r>
        <w:rPr>
          <w:rFonts w:ascii="Times New Roman" w:eastAsia="Times New Roman" w:hAnsi="Times New Roman" w:cs="Times New Roman"/>
          <w:sz w:val="24"/>
          <w:szCs w:val="24"/>
        </w:rPr>
        <w:t>as citadas no corpo do texto. Seguir a norma atualizada da ABNT NBR 10520 – 2ª edição 2023 para citações e norma ABNT NBR 6023 para Referências devendo constar todos os autores em ordem alfabética que foram citados no texto. A formatação para as Referência</w:t>
      </w:r>
      <w:r>
        <w:rPr>
          <w:rFonts w:ascii="Times New Roman" w:eastAsia="Times New Roman" w:hAnsi="Times New Roman" w:cs="Times New Roman"/>
          <w:sz w:val="24"/>
          <w:szCs w:val="24"/>
        </w:rPr>
        <w:t>s é alinhamento à esquerda, com espaçamento simples e obras separadas entre si por um espaço simples também. Nas citações diretas, usar entre aspas até 3 linhas, se ultrapassar 4 linhas, utilizar o recuo de 4cm. Citações diretas, com recuo, deverão ser dig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itadas em fonte tamanho 11 e espaçamento simples. Verificar se os links citados nas referências estão ativos, sempre informando a data de acesso. </w:t>
      </w:r>
    </w:p>
    <w:p w14:paraId="219C1725" w14:textId="77777777" w:rsidR="00F940C6" w:rsidRDefault="00ED3D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45e6nd177t0f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Todas as imagens utilizadas no texto (fotografias, desenhos, mapas, tabelas, gráficos e outros), deverão poss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uir legendas, localizadas na parte superior da imagem, com a devida descrição em tamanho 12, centralizado e em negrito. Toda imagem deverá possuir o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crédito de autoria, que deverá ser citada, logo abaixo em tamanho 10 alinhado à esquerda. Veja o exemplo a </w:t>
      </w:r>
      <w:r>
        <w:rPr>
          <w:rFonts w:ascii="Times New Roman" w:eastAsia="Times New Roman" w:hAnsi="Times New Roman" w:cs="Times New Roman"/>
          <w:sz w:val="24"/>
          <w:szCs w:val="24"/>
        </w:rPr>
        <w:t>seguir.</w:t>
      </w:r>
    </w:p>
    <w:p w14:paraId="7C30987D" w14:textId="77777777" w:rsidR="00F940C6" w:rsidRDefault="00ED3D47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Figura 1- </w:t>
      </w:r>
      <w:r>
        <w:rPr>
          <w:rFonts w:ascii="Times New Roman" w:eastAsia="Times New Roman" w:hAnsi="Times New Roman" w:cs="Times New Roman"/>
          <w:sz w:val="24"/>
          <w:szCs w:val="24"/>
        </w:rPr>
        <w:t>Rosácea de dezesseis pétalas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D63A57C" wp14:editId="72D0875F">
            <wp:simplePos x="0" y="0"/>
            <wp:positionH relativeFrom="column">
              <wp:posOffset>1605777</wp:posOffset>
            </wp:positionH>
            <wp:positionV relativeFrom="paragraph">
              <wp:posOffset>192985</wp:posOffset>
            </wp:positionV>
            <wp:extent cx="2558070" cy="2324100"/>
            <wp:effectExtent l="0" t="0" r="0" b="0"/>
            <wp:wrapTopAndBottom distT="0" distB="0"/>
            <wp:docPr id="2" name="image1.png" descr="C:\Users\oceci\Downloads\ro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oceci\Downloads\ros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8070" cy="232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F57007F" w14:textId="77777777" w:rsidR="00F940C6" w:rsidRDefault="00ED3D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                          Fonte: </w:t>
      </w:r>
      <w:r>
        <w:rPr>
          <w:rFonts w:ascii="Times New Roman" w:eastAsia="Times New Roman" w:hAnsi="Times New Roman" w:cs="Times New Roman"/>
          <w:sz w:val="20"/>
          <w:szCs w:val="20"/>
        </w:rPr>
        <w:t>Autores, 2025</w:t>
      </w:r>
    </w:p>
    <w:p w14:paraId="77BB0989" w14:textId="77777777" w:rsidR="00F940C6" w:rsidRDefault="00ED3D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Para a melhor resolução das imagens, além de constar na obra word, deve enviá-las também em arquivos separados, em formato .jpg, em alta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resolução, com pelo menos 72dpi, medindo 15cm em sua menor dimensão, em JPEG ou TIF, e identificadas com a mesma numeração</w:t>
      </w:r>
    </w:p>
    <w:p w14:paraId="5D69C148" w14:textId="77777777" w:rsidR="00F940C6" w:rsidRDefault="00ED3D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indicada nas imagens contidas no arquivo de texto.</w:t>
      </w:r>
    </w:p>
    <w:p w14:paraId="3D28D261" w14:textId="77777777" w:rsidR="00F940C6" w:rsidRDefault="00ED3D4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 quadros e tabelas deverão ser feitos em arquivos editáveis, e não em formato d</w:t>
      </w:r>
      <w:r>
        <w:rPr>
          <w:rFonts w:ascii="Times New Roman" w:eastAsia="Times New Roman" w:hAnsi="Times New Roman" w:cs="Times New Roman"/>
          <w:sz w:val="24"/>
          <w:szCs w:val="24"/>
        </w:rPr>
        <w:t>e imagens. Ambos deverão possuir legendas, localizadas na parte superior com a devida descrição em tamanho 12, centralizado e em negrito, também deverão possuir o crédito de autoria, que deverá ser citada, logo abaixo em tamanho 10 alinha à esquerda.</w:t>
      </w:r>
    </w:p>
    <w:p w14:paraId="621BAA4E" w14:textId="77777777" w:rsidR="00F940C6" w:rsidRDefault="00F940C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614EB9" w14:textId="77777777" w:rsidR="00F940C6" w:rsidRDefault="00F940C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215E79F" w14:textId="77777777" w:rsidR="00F940C6" w:rsidRDefault="00F940C6"/>
    <w:sectPr w:rsidR="00F940C6">
      <w:headerReference w:type="default" r:id="rId8"/>
      <w:footerReference w:type="default" r:id="rId9"/>
      <w:pgSz w:w="11906" w:h="16838"/>
      <w:pgMar w:top="212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1C3A6" w14:textId="77777777" w:rsidR="00ED3D47" w:rsidRDefault="00ED3D47">
      <w:r>
        <w:separator/>
      </w:r>
    </w:p>
  </w:endnote>
  <w:endnote w:type="continuationSeparator" w:id="0">
    <w:p w14:paraId="465AEBFF" w14:textId="77777777" w:rsidR="00ED3D47" w:rsidRDefault="00ED3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454036D-E057-4C15-BB56-CDBAAC4959A4}"/>
    <w:embedBold r:id="rId2" w:fontKey="{CF6ABED6-16E8-4E81-B66A-04F2DF511DC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636C08B1-6912-4AED-BCF4-EE45701E693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62F09BE-95C3-4199-BD01-AD51024D883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15A22" w14:textId="6649079C" w:rsidR="00F940C6" w:rsidRDefault="00384548" w:rsidP="0038454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119"/>
      </w:tabs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384548">
      <w:rPr>
        <w:color w:val="000000"/>
      </w:rPr>
      <w:drawing>
        <wp:inline distT="0" distB="0" distL="0" distR="0" wp14:anchorId="7206AD8D" wp14:editId="6A65F4C9">
          <wp:extent cx="3780288" cy="431195"/>
          <wp:effectExtent l="0" t="0" r="0" b="698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t="27668" b="8432"/>
                  <a:stretch/>
                </pic:blipFill>
                <pic:spPr bwMode="auto">
                  <a:xfrm>
                    <a:off x="0" y="0"/>
                    <a:ext cx="3913538" cy="44639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645CE" w14:textId="77777777" w:rsidR="00ED3D47" w:rsidRDefault="00ED3D47">
      <w:r>
        <w:separator/>
      </w:r>
    </w:p>
  </w:footnote>
  <w:footnote w:type="continuationSeparator" w:id="0">
    <w:p w14:paraId="3DED4B2B" w14:textId="77777777" w:rsidR="00ED3D47" w:rsidRDefault="00ED3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15203" w14:textId="77777777" w:rsidR="00F940C6" w:rsidRDefault="00ED3D47">
    <w:pPr>
      <w:tabs>
        <w:tab w:val="center" w:pos="4252"/>
        <w:tab w:val="right" w:pos="8504"/>
      </w:tabs>
      <w:jc w:val="center"/>
      <w:rPr>
        <w:color w:val="000000"/>
      </w:rPr>
    </w:pPr>
    <w:r>
      <w:rPr>
        <w:noProof/>
      </w:rPr>
      <w:drawing>
        <wp:anchor distT="114300" distB="114300" distL="114300" distR="114300" simplePos="0" relativeHeight="251657216" behindDoc="0" locked="0" layoutInCell="1" hidden="0" allowOverlap="1" wp14:anchorId="3E2E476E" wp14:editId="245FFCCA">
          <wp:simplePos x="0" y="0"/>
          <wp:positionH relativeFrom="column">
            <wp:posOffset>-471</wp:posOffset>
          </wp:positionH>
          <wp:positionV relativeFrom="paragraph">
            <wp:posOffset>-335279</wp:posOffset>
          </wp:positionV>
          <wp:extent cx="5399730" cy="1003300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9730" cy="1003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0C6"/>
    <w:rsid w:val="00384548"/>
    <w:rsid w:val="00ED3D47"/>
    <w:rsid w:val="00F9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8400B3"/>
  <w15:docId w15:val="{129979FF-16B5-4DB0-8315-68E25FC21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38454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4548"/>
  </w:style>
  <w:style w:type="paragraph" w:styleId="Rodap">
    <w:name w:val="footer"/>
    <w:basedOn w:val="Normal"/>
    <w:link w:val="RodapChar"/>
    <w:uiPriority w:val="99"/>
    <w:unhideWhenUsed/>
    <w:rsid w:val="0038454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45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tQffAWuW+4Sh1AX4mIGqtgB17w==">CgMxLjAyDmguNDVlNm5kMTc3dDBmOAByITFiRVFUcVBOYWdXcVFMcHJPbENaSnQyVURral9VaDZuaA==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418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Juliana Alves de Souza</cp:lastModifiedBy>
  <cp:revision>2</cp:revision>
  <dcterms:created xsi:type="dcterms:W3CDTF">2026-08-07T17:34:00Z</dcterms:created>
  <dcterms:modified xsi:type="dcterms:W3CDTF">2026-08-07T17:38:00Z</dcterms:modified>
</cp:coreProperties>
</file>